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C81401" w:rsidRPr="00471914">
        <w:rPr>
          <w:lang w:eastAsia="ar-SA"/>
        </w:rPr>
        <w:t>в лице Заместителя главного врача по медицинской части Куликова Дениса Владимировича, действующего на основании доверенности № 36 от 01.07.2022г.,</w:t>
      </w:r>
      <w:r w:rsidR="00D25DB8">
        <w:rPr>
          <w:iCs/>
        </w:rPr>
        <w:t xml:space="preserve"> с одной стороны,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w:t>
      </w:r>
      <w:r w:rsidR="00C81401">
        <w:rPr>
          <w:sz w:val="24"/>
          <w:szCs w:val="24"/>
        </w:rPr>
        <w:t xml:space="preserve"> обслуживанию офисного оборудования</w:t>
      </w:r>
      <w:r w:rsidR="009934E8" w:rsidRPr="009934E8">
        <w:rPr>
          <w:sz w:val="24"/>
          <w:szCs w:val="24"/>
        </w:rPr>
        <w:t>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оказания услуг – с момента подписания Сторонами настоящего Договора</w:t>
      </w:r>
      <w:r w:rsidR="00655169">
        <w:t>.</w:t>
      </w:r>
    </w:p>
    <w:p w:rsidR="00824777" w:rsidRPr="00655169" w:rsidRDefault="00824777" w:rsidP="00720122">
      <w:pPr>
        <w:pStyle w:val="a9"/>
        <w:spacing w:after="0"/>
        <w:ind w:firstLine="709"/>
        <w:jc w:val="both"/>
      </w:pPr>
      <w:r>
        <w:t xml:space="preserve">Окончание </w:t>
      </w:r>
      <w:r w:rsidRPr="00655169">
        <w:t>оказания услуг - 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CE76DA" w:rsidRPr="00CE76DA">
        <w:rPr>
          <w:u w:val="single"/>
        </w:rPr>
        <w:t xml:space="preserve">, </w:t>
      </w:r>
      <w:r w:rsidR="00CE76DA" w:rsidRPr="00CE76DA">
        <w:rPr>
          <w:sz w:val="22"/>
          <w:szCs w:val="22"/>
        </w:rPr>
        <w:t>при условии отсутствия замечаний к качеству оказанных услуг.</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lastRenderedPageBreak/>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C81401" w:rsidRPr="00FD314A" w:rsidRDefault="00C81401" w:rsidP="00C81401">
            <w:pPr>
              <w:pStyle w:val="ConsNormal0"/>
              <w:spacing w:line="320" w:lineRule="exact"/>
              <w:ind w:firstLine="0"/>
              <w:jc w:val="both"/>
              <w:rPr>
                <w:rFonts w:ascii="Times New Roman" w:hAnsi="Times New Roman" w:cs="Times New Roman"/>
                <w:b/>
                <w:sz w:val="24"/>
                <w:szCs w:val="24"/>
              </w:rPr>
            </w:pPr>
            <w:r>
              <w:rPr>
                <w:rFonts w:ascii="Times New Roman" w:hAnsi="Times New Roman" w:cs="Times New Roman"/>
                <w:b/>
                <w:sz w:val="24"/>
                <w:szCs w:val="24"/>
              </w:rPr>
              <w:t>Заместитель г</w:t>
            </w:r>
            <w:r w:rsidRPr="00FD314A">
              <w:rPr>
                <w:rFonts w:ascii="Times New Roman" w:hAnsi="Times New Roman" w:cs="Times New Roman"/>
                <w:b/>
                <w:sz w:val="24"/>
                <w:szCs w:val="24"/>
              </w:rPr>
              <w:t>лавн</w:t>
            </w:r>
            <w:r>
              <w:rPr>
                <w:rFonts w:ascii="Times New Roman" w:hAnsi="Times New Roman" w:cs="Times New Roman"/>
                <w:b/>
                <w:sz w:val="24"/>
                <w:szCs w:val="24"/>
              </w:rPr>
              <w:t>ого</w:t>
            </w:r>
            <w:r w:rsidRPr="00FD314A">
              <w:rPr>
                <w:rFonts w:ascii="Times New Roman" w:hAnsi="Times New Roman" w:cs="Times New Roman"/>
                <w:b/>
                <w:sz w:val="24"/>
                <w:szCs w:val="24"/>
              </w:rPr>
              <w:t xml:space="preserve"> врач</w:t>
            </w:r>
            <w:r>
              <w:rPr>
                <w:rFonts w:ascii="Times New Roman" w:hAnsi="Times New Roman" w:cs="Times New Roman"/>
                <w:b/>
                <w:sz w:val="24"/>
                <w:szCs w:val="24"/>
              </w:rPr>
              <w:t>а по медицинской части</w:t>
            </w:r>
          </w:p>
          <w:p w:rsidR="00C81401" w:rsidRDefault="00C81401" w:rsidP="00C81401">
            <w:pPr>
              <w:pStyle w:val="ConsNormal0"/>
              <w:spacing w:line="320" w:lineRule="exact"/>
              <w:ind w:firstLine="0"/>
              <w:jc w:val="both"/>
              <w:rPr>
                <w:rFonts w:ascii="Times New Roman" w:hAnsi="Times New Roman" w:cs="Times New Roman"/>
                <w:sz w:val="24"/>
                <w:szCs w:val="24"/>
              </w:rPr>
            </w:pPr>
          </w:p>
          <w:p w:rsidR="00C81401" w:rsidRPr="0005192C" w:rsidRDefault="00C81401" w:rsidP="00C81401">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Pr>
                <w:rFonts w:ascii="Times New Roman" w:hAnsi="Times New Roman" w:cs="Times New Roman"/>
                <w:sz w:val="24"/>
                <w:szCs w:val="24"/>
              </w:rPr>
              <w:t>Куликов Д.В.</w:t>
            </w:r>
            <w:r w:rsidRPr="0005192C">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C81401" w:rsidRDefault="00C81401"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C81401">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C81401">
            <w:pPr>
              <w:spacing w:after="0" w:line="320" w:lineRule="exact"/>
              <w:jc w:val="both"/>
              <w:rPr>
                <w:rFonts w:ascii="Times New Roman" w:hAnsi="Times New Roman"/>
                <w:sz w:val="24"/>
                <w:szCs w:val="24"/>
              </w:rPr>
            </w:pPr>
            <w:r>
              <w:rPr>
                <w:rFonts w:ascii="Times New Roman" w:hAnsi="Times New Roman"/>
                <w:sz w:val="24"/>
                <w:szCs w:val="24"/>
              </w:rPr>
              <w:t>_________________/</w:t>
            </w:r>
            <w:r w:rsidR="00174A8E">
              <w:rPr>
                <w:rFonts w:ascii="Times New Roman" w:hAnsi="Times New Roman"/>
                <w:sz w:val="24"/>
                <w:szCs w:val="24"/>
              </w:rPr>
              <w:t xml:space="preserve"> </w:t>
            </w:r>
            <w:r w:rsidR="00C81401">
              <w:rPr>
                <w:rFonts w:ascii="Times New Roman" w:hAnsi="Times New Roman"/>
                <w:sz w:val="24"/>
                <w:szCs w:val="24"/>
              </w:rPr>
              <w:t xml:space="preserve"> Куликов Д.В.</w:t>
            </w:r>
            <w:r w:rsidR="00C81401" w:rsidRPr="0005192C">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1B0399">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1B0399">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174A8E">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174A8E">
              <w:rPr>
                <w:rFonts w:ascii="Times New Roman" w:hAnsi="Times New Roman"/>
                <w:sz w:val="24"/>
                <w:szCs w:val="24"/>
              </w:rPr>
              <w:t xml:space="preserve"> </w:t>
            </w:r>
            <w:r w:rsidR="00C81401">
              <w:rPr>
                <w:rFonts w:ascii="Times New Roman" w:hAnsi="Times New Roman"/>
                <w:sz w:val="24"/>
                <w:szCs w:val="24"/>
              </w:rPr>
              <w:t xml:space="preserve"> Куликов Д.В.</w:t>
            </w:r>
            <w:r w:rsidR="00C81401" w:rsidRPr="0005192C">
              <w:rPr>
                <w:rFonts w:ascii="Times New Roman" w:hAnsi="Times New Roman"/>
                <w:sz w:val="24"/>
                <w:szCs w:val="24"/>
              </w:rPr>
              <w:t>/</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174A8E">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9C" w:rsidRDefault="00362C9C" w:rsidP="00824777">
      <w:pPr>
        <w:spacing w:after="0" w:line="240" w:lineRule="auto"/>
      </w:pPr>
      <w:r>
        <w:separator/>
      </w:r>
    </w:p>
  </w:endnote>
  <w:endnote w:type="continuationSeparator" w:id="0">
    <w:p w:rsidR="00362C9C" w:rsidRDefault="00362C9C"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9C" w:rsidRDefault="00362C9C" w:rsidP="00824777">
      <w:pPr>
        <w:spacing w:after="0" w:line="240" w:lineRule="auto"/>
      </w:pPr>
      <w:r>
        <w:separator/>
      </w:r>
    </w:p>
  </w:footnote>
  <w:footnote w:type="continuationSeparator" w:id="0">
    <w:p w:rsidR="00362C9C" w:rsidRDefault="00362C9C"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732B8"/>
    <w:rsid w:val="001210BC"/>
    <w:rsid w:val="0016053C"/>
    <w:rsid w:val="00174A8E"/>
    <w:rsid w:val="001864F9"/>
    <w:rsid w:val="001A2B22"/>
    <w:rsid w:val="001B0399"/>
    <w:rsid w:val="002742A5"/>
    <w:rsid w:val="00280254"/>
    <w:rsid w:val="002A035E"/>
    <w:rsid w:val="002E4E40"/>
    <w:rsid w:val="00310FA7"/>
    <w:rsid w:val="003141FA"/>
    <w:rsid w:val="003444B7"/>
    <w:rsid w:val="003523A4"/>
    <w:rsid w:val="00360229"/>
    <w:rsid w:val="00360D2E"/>
    <w:rsid w:val="00362C9C"/>
    <w:rsid w:val="00477E61"/>
    <w:rsid w:val="004D637D"/>
    <w:rsid w:val="005722FB"/>
    <w:rsid w:val="005B5360"/>
    <w:rsid w:val="00634F05"/>
    <w:rsid w:val="00655169"/>
    <w:rsid w:val="00686686"/>
    <w:rsid w:val="006B7EDE"/>
    <w:rsid w:val="006E2FC3"/>
    <w:rsid w:val="0071086F"/>
    <w:rsid w:val="00720122"/>
    <w:rsid w:val="007225EC"/>
    <w:rsid w:val="007346B7"/>
    <w:rsid w:val="00824777"/>
    <w:rsid w:val="008675EA"/>
    <w:rsid w:val="00881034"/>
    <w:rsid w:val="0091379D"/>
    <w:rsid w:val="009154E1"/>
    <w:rsid w:val="009934E8"/>
    <w:rsid w:val="00A15DBA"/>
    <w:rsid w:val="00A5562C"/>
    <w:rsid w:val="00AA63ED"/>
    <w:rsid w:val="00AC0678"/>
    <w:rsid w:val="00AC4B03"/>
    <w:rsid w:val="00AD21FE"/>
    <w:rsid w:val="00B20E74"/>
    <w:rsid w:val="00B73A81"/>
    <w:rsid w:val="00BB6949"/>
    <w:rsid w:val="00BB7B3B"/>
    <w:rsid w:val="00BC47B3"/>
    <w:rsid w:val="00BD4B60"/>
    <w:rsid w:val="00C14B41"/>
    <w:rsid w:val="00C23982"/>
    <w:rsid w:val="00C61F4B"/>
    <w:rsid w:val="00C81401"/>
    <w:rsid w:val="00CD31DF"/>
    <w:rsid w:val="00CE76DA"/>
    <w:rsid w:val="00D00AB5"/>
    <w:rsid w:val="00D2380C"/>
    <w:rsid w:val="00D25DB8"/>
    <w:rsid w:val="00E93B17"/>
    <w:rsid w:val="00EA386A"/>
    <w:rsid w:val="00EA5DAB"/>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24</cp:revision>
  <dcterms:created xsi:type="dcterms:W3CDTF">2021-11-16T07:31:00Z</dcterms:created>
  <dcterms:modified xsi:type="dcterms:W3CDTF">2022-07-14T07:42:00Z</dcterms:modified>
</cp:coreProperties>
</file>